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0401" w14:textId="438C573A" w:rsidR="00014866" w:rsidRPr="006B3721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u w:val="single"/>
          <w:lang w:val="ka-GE"/>
        </w:rPr>
      </w:pPr>
      <w:proofErr w:type="spellStart"/>
      <w:proofErr w:type="gram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ინფორმაცია</w:t>
      </w:r>
      <w:proofErr w:type="spellEnd"/>
      <w:proofErr w:type="gramEnd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  <w:lang w:val="ka-GE"/>
        </w:rPr>
        <w:t xml:space="preserve"> სტუდენტურ სამეცნიერო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კონფერენციასთან</w:t>
      </w:r>
      <w:proofErr w:type="spellEnd"/>
      <w:r w:rsidR="00EB4CB8"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დაკავშირებით</w:t>
      </w:r>
      <w:proofErr w:type="spellEnd"/>
    </w:p>
    <w:p w14:paraId="23526FB5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</w:p>
    <w:p w14:paraId="2C944853" w14:textId="456B139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</w:t>
      </w:r>
      <w:proofErr w:type="spellEnd"/>
      <w:r w:rsidR="00247F5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ის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</w:t>
      </w:r>
      <w:proofErr w:type="spellEnd"/>
      <w:r w:rsidR="00247F5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ების თარიღი -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r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>202</w:t>
      </w:r>
      <w:r w:rsidR="00D629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</w:t>
      </w:r>
      <w:r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 </w:t>
      </w:r>
      <w:proofErr w:type="spellStart"/>
      <w:r w:rsidRPr="00BC12EA">
        <w:rPr>
          <w:rFonts w:ascii="Sylfaen" w:eastAsia="Times New Roman" w:hAnsi="Sylfaen" w:cs="Sylfaen"/>
          <w:b/>
          <w:color w:val="222222"/>
          <w:sz w:val="24"/>
          <w:szCs w:val="24"/>
        </w:rPr>
        <w:t>წლის</w:t>
      </w:r>
      <w:proofErr w:type="spellEnd"/>
      <w:r w:rsidR="00EB4CB8" w:rsidRPr="00BC12EA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19 დეკემბერი</w:t>
      </w:r>
    </w:p>
    <w:p w14:paraId="4FA75C43" w14:textId="7998E812" w:rsidR="00014866" w:rsidRPr="00D62922" w:rsidRDefault="00014866" w:rsidP="00D6292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proofErr w:type="gramStart"/>
      <w:r w:rsidR="00D62922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საბოლოო</w:t>
      </w:r>
      <w:proofErr w:type="gramEnd"/>
      <w:r w:rsidR="00D62922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აბსტრაქტის</w:t>
      </w:r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D629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2022 წლის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11 დეკემბერი</w:t>
      </w:r>
    </w:p>
    <w:p w14:paraId="628B5473" w14:textId="012469CA" w:rsidR="0059077C" w:rsidRPr="00BC12EA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3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 როგორ დავგეგმოთ სამეცნირო კვლევა’’ –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2022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წლის 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16 ნოემბერი</w:t>
      </w:r>
    </w:p>
    <w:p w14:paraId="16339F04" w14:textId="4EBADF1B" w:rsidR="0059077C" w:rsidRPr="00BC12EA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4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,,როგორ მოვამზადოთ </w:t>
      </w:r>
      <w:r w:rsidR="00247F59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საკონფერენციო მასალ</w:t>
      </w:r>
      <w:r w:rsidR="00F810E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ები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’’ – </w:t>
      </w:r>
      <w:r w:rsidR="00247F59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2022 წლის </w:t>
      </w:r>
      <w:r w:rsidR="00247F59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14 დეკემბერი</w:t>
      </w:r>
    </w:p>
    <w:p w14:paraId="55680AC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bookmarkStart w:id="0" w:name="_GoBack"/>
      <w:bookmarkEnd w:id="0"/>
    </w:p>
    <w:p w14:paraId="1371980F" w14:textId="1F27FC39" w:rsid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1. 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7E33A4A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</w:p>
    <w:p w14:paraId="333FDD42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14:paraId="3418058B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14:paraId="189973CD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14:paraId="51FC2BD4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14:paraId="522A523C" w14:textId="678A3DAB" w:rsidR="00014866" w:rsidRPr="006B3721" w:rsidRDefault="006B3721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ტექნიკური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მოთხოვნები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: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 xml:space="preserve"> MS Word,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>A4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2.5,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>
        <w:rPr>
          <w:rFonts w:ascii="Sylfaen" w:eastAsia="Times New Roman" w:hAnsi="Sylfaen" w:cs="Arial"/>
          <w:color w:val="222222"/>
          <w:sz w:val="24"/>
          <w:szCs w:val="24"/>
        </w:rPr>
        <w:t>5)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3CA1A90E" w14:textId="77777777" w:rsid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</w:pPr>
    </w:p>
    <w:p w14:paraId="20DF4F16" w14:textId="7D1DBE24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2. 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აბსტრაქტის 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14:paraId="2218E771" w14:textId="1D9B6F65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447D1DE0" w14:textId="6758A3A3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 </w:t>
      </w:r>
    </w:p>
    <w:p w14:paraId="68B1E1E7" w14:textId="3912B1BE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31E9C008" w14:textId="1D39AA0E" w:rsidR="00014866" w:rsidRPr="00014866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6F78BFDB" w14:textId="231F277A" w:rsidR="00014866" w:rsidRPr="00BF205C" w:rsidRDefault="00BF205C" w:rsidP="00BF205C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</w:pPr>
      <w:r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  <w:lang w:val="ka-GE"/>
        </w:rPr>
        <w:t>სიტყვების ლიმიტი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(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 xml:space="preserve">მინიმუმ 400 - მაქსიმუმ 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5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>0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0 </w:t>
      </w:r>
      <w:proofErr w:type="spellStart"/>
      <w:r w:rsidR="00014866"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  <w:t>სიტყვა</w:t>
      </w:r>
      <w:proofErr w:type="spellEnd"/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)</w:t>
      </w:r>
    </w:p>
    <w:p w14:paraId="61AB503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04307019" w14:textId="4550A8F7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3. </w:t>
      </w:r>
      <w:r w:rsidR="007E239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0129EDB" w14:textId="34CB73CE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</w:t>
      </w:r>
      <w:proofErr w:type="spellEnd"/>
      <w:r w:rsidR="007E239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46639E1" w14:textId="51AAF592" w:rsidR="00BF205C" w:rsidRPr="00BF205C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r>
        <w:rPr>
          <w:rFonts w:ascii="Sylfaen" w:eastAsia="Times New Roman" w:hAnsi="Sylfaen" w:cs="Calibri"/>
          <w:color w:val="222222"/>
          <w:sz w:val="24"/>
          <w:szCs w:val="24"/>
        </w:rPr>
        <w:t xml:space="preserve"> - 5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ქულა</w:t>
      </w:r>
    </w:p>
    <w:p w14:paraId="6564E184" w14:textId="28E6BD21" w:rsidR="00014866" w:rsidRPr="00014866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3.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საკვლევი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პრობლემის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და კვლევის ამოცანების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75F4176" w14:textId="63777DDC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2C5F397D" w14:textId="2FEAD4CD" w:rsidR="00014866" w:rsidRPr="00014866" w:rsidRDefault="007E2391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93CDCDD" w14:textId="77777777" w:rsidR="00BF205C" w:rsidRDefault="00BF205C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61FA2396" w14:textId="72815260" w:rsidR="00BF205C" w:rsidRPr="00BF205C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 xml:space="preserve">4. </w:t>
      </w:r>
      <w:r w:rsidR="00BF205C" w:rsidRPr="00BF205C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მიღებული აბსტრაქტები შეფასდება კონფერენციის მსვლელობის დროს შემდეგი კრიტერიუმების მიხედვით:</w:t>
      </w:r>
    </w:p>
    <w:p w14:paraId="5C2D4048" w14:textId="3A71D140" w:rsidR="00014866" w:rsidRPr="00BF205C" w:rsidRDefault="00014866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). - 10 </w:t>
      </w:r>
      <w:proofErr w:type="spellStart"/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13518BED" w14:textId="6E25232F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პრეზენტაციის სტრუქტურა (შესავალი, მეთოდები, შედეგები, დასკვნა) – 5 ქულა</w:t>
      </w:r>
    </w:p>
    <w:p w14:paraId="21C3C773" w14:textId="4AFF1DE4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კვლევის ხარისხი (მეთოდოლოგია, შედეგების ინტერპრეტაცია, დასკვნა, გამოყენებული ლიტერატურა) – 10 ქულა</w:t>
      </w:r>
    </w:p>
    <w:p w14:paraId="7EE550A3" w14:textId="77777777" w:rsidR="00BF205C" w:rsidRDefault="00BF205C" w:rsidP="007E2391">
      <w:pPr>
        <w:shd w:val="clear" w:color="auto" w:fill="FFFFFF"/>
        <w:spacing w:after="160" w:line="235" w:lineRule="atLeast"/>
        <w:ind w:left="360"/>
        <w:rPr>
          <w:rFonts w:ascii="Sylfaen" w:eastAsia="Times New Roman" w:hAnsi="Sylfaen" w:cs="Calibri"/>
          <w:b/>
          <w:bCs/>
          <w:color w:val="0000FF"/>
          <w:sz w:val="24"/>
          <w:szCs w:val="24"/>
        </w:rPr>
      </w:pPr>
    </w:p>
    <w:p w14:paraId="006015AB" w14:textId="4A04A841"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კონფერენციის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 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მასალები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უნდა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გამოაგზავნოთ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მეილზე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:</w:t>
      </w:r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</w:t>
      </w:r>
      <w:hyperlink r:id="rId6" w:tgtFrame="_blank" w:history="1">
        <w:r w:rsidRPr="00014866">
          <w:rPr>
            <w:rFonts w:ascii="Sylfaen" w:eastAsia="Times New Roman" w:hAnsi="Sylfaen" w:cs="Calibri"/>
            <w:color w:val="1E1F20"/>
            <w:sz w:val="24"/>
            <w:szCs w:val="24"/>
            <w:u w:val="single"/>
          </w:rPr>
          <w:t>studentconference@eu.edu.ge</w:t>
        </w:r>
      </w:hyperlink>
    </w:p>
    <w:p w14:paraId="102FFE13" w14:textId="13580EFC" w:rsidR="00F05E52" w:rsidRPr="004652D3" w:rsidRDefault="00014866" w:rsidP="004367FB">
      <w:pPr>
        <w:shd w:val="clear" w:color="auto" w:fill="FFFFFF"/>
        <w:spacing w:after="160" w:line="235" w:lineRule="atLeast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proofErr w:type="spellStart"/>
      <w:proofErr w:type="gram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lastRenderedPageBreak/>
        <w:t>სათაურის</w:t>
      </w:r>
      <w:proofErr w:type="spellEnd"/>
      <w:proofErr w:type="gram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ველში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სტუდენტური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კონფერენცია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202</w:t>
      </w:r>
      <w:r w:rsidR="00BF205C"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2</w:t>
      </w:r>
    </w:p>
    <w:sectPr w:rsidR="00F05E52" w:rsidRPr="004652D3" w:rsidSect="001C6104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5FF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D7F"/>
    <w:multiLevelType w:val="hybridMultilevel"/>
    <w:tmpl w:val="E5CE91C8"/>
    <w:lvl w:ilvl="0" w:tplc="27A8D8F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3FB6"/>
    <w:multiLevelType w:val="hybridMultilevel"/>
    <w:tmpl w:val="66625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20A"/>
    <w:rsid w:val="00007EE3"/>
    <w:rsid w:val="00014866"/>
    <w:rsid w:val="000160ED"/>
    <w:rsid w:val="00036F65"/>
    <w:rsid w:val="00065413"/>
    <w:rsid w:val="00110154"/>
    <w:rsid w:val="001B17DE"/>
    <w:rsid w:val="001C6104"/>
    <w:rsid w:val="00247F59"/>
    <w:rsid w:val="002665C9"/>
    <w:rsid w:val="002E7840"/>
    <w:rsid w:val="00366DCC"/>
    <w:rsid w:val="0039773B"/>
    <w:rsid w:val="00410A41"/>
    <w:rsid w:val="00412080"/>
    <w:rsid w:val="004367FB"/>
    <w:rsid w:val="004652D3"/>
    <w:rsid w:val="0059077C"/>
    <w:rsid w:val="00635794"/>
    <w:rsid w:val="006B3721"/>
    <w:rsid w:val="007745D4"/>
    <w:rsid w:val="007E0426"/>
    <w:rsid w:val="007E2391"/>
    <w:rsid w:val="00A01728"/>
    <w:rsid w:val="00AB330B"/>
    <w:rsid w:val="00AD2AD2"/>
    <w:rsid w:val="00BC12EA"/>
    <w:rsid w:val="00BF205C"/>
    <w:rsid w:val="00CC220A"/>
    <w:rsid w:val="00CD2873"/>
    <w:rsid w:val="00CF7B22"/>
    <w:rsid w:val="00D62922"/>
    <w:rsid w:val="00D76611"/>
    <w:rsid w:val="00EB4CB8"/>
    <w:rsid w:val="00F05E52"/>
    <w:rsid w:val="00F07149"/>
    <w:rsid w:val="00F53434"/>
    <w:rsid w:val="00F810ED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nference@eu.edu.ge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20</cp:revision>
  <dcterms:created xsi:type="dcterms:W3CDTF">2020-11-10T12:48:00Z</dcterms:created>
  <dcterms:modified xsi:type="dcterms:W3CDTF">2022-11-03T17:26:00Z</dcterms:modified>
</cp:coreProperties>
</file>